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</w:t>
      </w:r>
      <w:r>
        <w:rPr>
          <w:rFonts w:hint="eastAsia" w:ascii="方正黑体简体" w:eastAsia="方正黑体简体"/>
          <w:b/>
          <w:bCs/>
          <w:sz w:val="44"/>
          <w:szCs w:val="44"/>
          <w:lang w:eastAsia="zh-CN"/>
        </w:rPr>
        <w:t>二</w:t>
      </w:r>
      <w:r>
        <w:rPr>
          <w:rFonts w:hint="eastAsia" w:ascii="方正黑体简体" w:eastAsia="方正黑体简体"/>
          <w:b/>
          <w:bCs/>
          <w:sz w:val="44"/>
          <w:szCs w:val="44"/>
        </w:rPr>
        <w:t>届运动会成绩公告</w:t>
      </w:r>
    </w:p>
    <w:p>
      <w:pPr>
        <w:jc w:val="center"/>
        <w:rPr>
          <w:rFonts w:hint="eastAsia"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（学生男子组）</w:t>
      </w:r>
    </w:p>
    <w:tbl>
      <w:tblPr>
        <w:tblStyle w:val="5"/>
        <w:tblW w:w="12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72"/>
        <w:gridCol w:w="1272"/>
        <w:gridCol w:w="1272"/>
        <w:gridCol w:w="1272"/>
        <w:gridCol w:w="1272"/>
        <w:gridCol w:w="1245"/>
        <w:gridCol w:w="1296"/>
        <w:gridCol w:w="12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04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 xml:space="preserve">             项目</w:t>
            </w:r>
          </w:p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名次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跳远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（米）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双手前抛实心球（米）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第一名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0182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杨皇龙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12.276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0067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张振华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25.392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孙华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（破纪录）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13级一队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0187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李宜霖（破纪录）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0002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倪煜炜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4.47163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0197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朱将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14级一队5.71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0003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赵洋洋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13级一队17.03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14级一队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（破纪录）48.216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13级一队4.02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第二名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0262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华飞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12.896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0187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尹旭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25.709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0014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施鑫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13级一队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1.08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李东程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0191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肖圣珏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14级一队4.47456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王磊（预防）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14级二队5.26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刘放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13级一队13.56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一队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14级二队52.199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第三名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0242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徐天云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13.012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吴雨杭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27.374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0492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段程韬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0374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周伟伟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蒋咏磊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13级一队5.15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顾健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15级二队5.15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0303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周万里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14级三队13.45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13级二队53.805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15级三队4.32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第四名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0363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严程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13.190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0064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穆俊羽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28.186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0387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陆仁峰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0494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王橙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0243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董小波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14级二队5.16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0482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王辅道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15级三队5.08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0248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张曙东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14级二队13.25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13级一队55.663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15级一队4.47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第五名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0181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金王亦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13.641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0365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刘广昶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28.239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0493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吴国庆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0495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骆云飞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0010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王聪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13级一队5.24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0063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黄岳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13级二队5.02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0193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薛川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14级一队12.95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15级三队56.399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14级二队5.10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第六名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0065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李广彬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14.102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0364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28.327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0375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郑法康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0385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钟人洪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15级一队5.26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0196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贾衡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14级一队4.93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0487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宁宏博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15级三队12.71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15级一队56.930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黑体简体" w:eastAsia="方正黑体简体"/>
          <w:b/>
          <w:bCs/>
          <w:sz w:val="32"/>
        </w:rPr>
      </w:pPr>
    </w:p>
    <w:p>
      <w:pPr>
        <w:jc w:val="center"/>
        <w:rPr>
          <w:rFonts w:hint="eastAsia"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</w:t>
      </w:r>
      <w:r>
        <w:rPr>
          <w:rFonts w:hint="eastAsia" w:ascii="方正黑体简体" w:eastAsia="方正黑体简体"/>
          <w:b/>
          <w:bCs/>
          <w:sz w:val="44"/>
          <w:szCs w:val="44"/>
          <w:lang w:eastAsia="zh-CN"/>
        </w:rPr>
        <w:t>二</w:t>
      </w:r>
      <w:r>
        <w:rPr>
          <w:rFonts w:hint="eastAsia" w:ascii="方正黑体简体" w:eastAsia="方正黑体简体"/>
          <w:b/>
          <w:bCs/>
          <w:sz w:val="44"/>
          <w:szCs w:val="44"/>
        </w:rPr>
        <w:t>届运动会成绩公告</w:t>
      </w:r>
    </w:p>
    <w:p>
      <w:pPr>
        <w:jc w:val="center"/>
        <w:rPr>
          <w:rFonts w:hint="eastAsia"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（学生</w:t>
      </w:r>
      <w:r>
        <w:rPr>
          <w:rFonts w:hint="eastAsia" w:ascii="方正黑体简体" w:eastAsia="方正黑体简体"/>
          <w:b/>
          <w:bCs/>
          <w:sz w:val="32"/>
          <w:lang w:eastAsia="zh-CN"/>
        </w:rPr>
        <w:t>女</w:t>
      </w:r>
      <w:r>
        <w:rPr>
          <w:rFonts w:hint="eastAsia" w:ascii="方正黑体简体" w:eastAsia="方正黑体简体"/>
          <w:b/>
          <w:bCs/>
          <w:sz w:val="32"/>
        </w:rPr>
        <w:t>子组）</w:t>
      </w:r>
    </w:p>
    <w:tbl>
      <w:tblPr>
        <w:tblStyle w:val="5"/>
        <w:tblW w:w="128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72"/>
        <w:gridCol w:w="1272"/>
        <w:gridCol w:w="1272"/>
        <w:gridCol w:w="1272"/>
        <w:gridCol w:w="1272"/>
        <w:gridCol w:w="1245"/>
        <w:gridCol w:w="1296"/>
        <w:gridCol w:w="12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04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 xml:space="preserve">             项目</w:t>
            </w:r>
          </w:p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名次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跳远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（米）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双手前抛实心球（米）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第一名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0349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谢晔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15.898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0160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李丽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31.743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0217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李冰玉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0159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0353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黄婷婷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14级三队6.17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0227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陆佳宇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14级一队3.75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0348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黄钦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14级三队8.77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13级三队1.01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第二名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0211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宋晴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16.016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0344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殷慧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34.021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0164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徐小涵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1.17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文彬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苏莹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13级一队6.52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邝雪仪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15级二队3.70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0406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张蕊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15级一队8.22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15级三队1.03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 13级三队5.4633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第三名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0391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伍一舟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16.153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0526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唐涵怡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34.923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0339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倪泽蕴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0331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靖馨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0351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吴卿彦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14级三队6.55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0286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古雯雯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14级二队3.50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0158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陈丽萍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13级三队 7.69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14级一队1.04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14级一队5.46574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第四名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0334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16.443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0350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王佳燕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35.258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0345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王鹏娟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0276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李莹莹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0403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王瑶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15级一队7.04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孟园园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15级二队3.42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0352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王婕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14级三队7.59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14级二队1.07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15级二队5.50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第五名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0525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戚媚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16.506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0091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陆成玲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35.725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栾佳慧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戚新雪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13级一队7.06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0340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许畅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14级三队3.40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0514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赵淑敏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15级三队7.57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14级三队1.08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15级三队6.11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第六名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0157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蔡莹莹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16.650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0395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邵梦婷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15级一队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37.502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0529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顾宇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15级三队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0274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刘淑君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14级二队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0094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汤如云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13级二队7.09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0153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井灿灿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13级三队3.33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0405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朱麒雯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15级一队7.53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13级二队1.09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14级二队6.25</w:t>
            </w:r>
          </w:p>
        </w:tc>
      </w:tr>
    </w:tbl>
    <w:p>
      <w:pPr>
        <w:jc w:val="center"/>
        <w:rPr>
          <w:rFonts w:hint="eastAsia" w:ascii="方正黑体简体" w:eastAsia="方正黑体简体"/>
          <w:b/>
          <w:bCs/>
          <w:sz w:val="32"/>
        </w:rPr>
      </w:pPr>
    </w:p>
    <w:p>
      <w:pPr>
        <w:jc w:val="center"/>
        <w:rPr>
          <w:rFonts w:hint="eastAsia"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</w:t>
      </w:r>
      <w:r>
        <w:rPr>
          <w:rFonts w:hint="eastAsia" w:ascii="方正黑体简体" w:eastAsia="方正黑体简体"/>
          <w:b/>
          <w:bCs/>
          <w:sz w:val="44"/>
          <w:szCs w:val="44"/>
          <w:lang w:eastAsia="zh-CN"/>
        </w:rPr>
        <w:t>二</w:t>
      </w:r>
      <w:r>
        <w:rPr>
          <w:rFonts w:hint="eastAsia" w:ascii="方正黑体简体" w:eastAsia="方正黑体简体"/>
          <w:b/>
          <w:bCs/>
          <w:sz w:val="44"/>
          <w:szCs w:val="44"/>
        </w:rPr>
        <w:t>届运动会成绩公告</w:t>
      </w:r>
    </w:p>
    <w:p>
      <w:pPr>
        <w:jc w:val="center"/>
        <w:rPr>
          <w:rFonts w:hint="eastAsia"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（教工</w:t>
      </w:r>
      <w:r>
        <w:rPr>
          <w:rFonts w:hint="eastAsia" w:ascii="方正黑体简体" w:eastAsia="方正黑体简体"/>
          <w:b/>
          <w:bCs/>
          <w:sz w:val="32"/>
          <w:lang w:eastAsia="zh-CN"/>
        </w:rPr>
        <w:t>男子</w:t>
      </w:r>
      <w:r>
        <w:rPr>
          <w:rFonts w:hint="eastAsia" w:ascii="方正黑体简体" w:eastAsia="方正黑体简体"/>
          <w:b/>
          <w:bCs/>
          <w:sz w:val="32"/>
        </w:rPr>
        <w:t>组）</w:t>
      </w:r>
    </w:p>
    <w:tbl>
      <w:tblPr>
        <w:tblStyle w:val="5"/>
        <w:tblW w:w="12030" w:type="dxa"/>
        <w:tblInd w:w="2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085"/>
        <w:gridCol w:w="2085"/>
        <w:gridCol w:w="2085"/>
        <w:gridCol w:w="1943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76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 xml:space="preserve">             项目</w:t>
            </w:r>
          </w:p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名次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两人三足</w:t>
            </w:r>
          </w:p>
          <w:p>
            <w:pPr>
              <w:jc w:val="both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双手前抛实心球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（米）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定点投篮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第一名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0561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王峰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教青组二队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13.596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0633  0634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宋洪毅     王远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6.56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0541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刘昊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教工组一队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15.47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0641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陈晞维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教工组九队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教工组八队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0.59572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第二名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0571</w:t>
            </w:r>
            <w:r>
              <w:rPr>
                <w:rFonts w:hint="eastAsia"/>
                <w:lang w:eastAsia="zh-CN"/>
              </w:rPr>
              <w:t>王晓冬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教工组三队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13.611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0651   0652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黄异</w:t>
            </w:r>
            <w:r>
              <w:rPr>
                <w:rFonts w:hint="eastAsia"/>
                <w:lang w:val="en-US" w:eastAsia="zh-CN"/>
              </w:rPr>
              <w:t xml:space="preserve">     陈孝东7.10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0571</w:t>
            </w:r>
            <w:r>
              <w:rPr>
                <w:rFonts w:hint="eastAsia"/>
                <w:lang w:eastAsia="zh-CN"/>
              </w:rPr>
              <w:t>王晓冬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教工组二队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14.45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0573</w:t>
            </w:r>
            <w:r>
              <w:rPr>
                <w:rFonts w:hint="eastAsia"/>
                <w:lang w:eastAsia="zh-CN"/>
              </w:rPr>
              <w:t>屠晨坤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教工组三队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教工组三队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0.59690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第三名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0562</w:t>
            </w:r>
            <w:r>
              <w:rPr>
                <w:rFonts w:hint="eastAsia"/>
                <w:lang w:eastAsia="zh-CN"/>
              </w:rPr>
              <w:t>谢坤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教青组二队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14.712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0671   0672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李梓源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葛余峰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7.12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0611</w:t>
            </w:r>
            <w:r>
              <w:rPr>
                <w:rFonts w:hint="eastAsia"/>
                <w:lang w:eastAsia="zh-CN"/>
              </w:rPr>
              <w:t>陈赛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教工组五队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14.44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0671</w:t>
            </w:r>
            <w:r>
              <w:rPr>
                <w:rFonts w:hint="eastAsia"/>
                <w:lang w:eastAsia="zh-CN"/>
              </w:rPr>
              <w:t>李梓源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教工组八队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教工组五队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第四名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0676</w:t>
            </w:r>
            <w:r>
              <w:rPr>
                <w:rFonts w:hint="eastAsia"/>
                <w:lang w:eastAsia="zh-CN"/>
              </w:rPr>
              <w:t>颜海洋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教青组八队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15.012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0612   0613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卫泽辉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李洪雷</w:t>
            </w:r>
            <w:r>
              <w:rPr>
                <w:rFonts w:hint="eastAsia"/>
                <w:lang w:val="en-US" w:eastAsia="zh-CN"/>
              </w:rPr>
              <w:t>7.29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0615</w:t>
            </w:r>
            <w:r>
              <w:rPr>
                <w:rFonts w:hint="eastAsia"/>
                <w:lang w:eastAsia="zh-CN"/>
              </w:rPr>
              <w:t>黄异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教工组五队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12.75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0611</w:t>
            </w:r>
            <w:r>
              <w:rPr>
                <w:rFonts w:hint="eastAsia"/>
                <w:lang w:eastAsia="zh-CN"/>
              </w:rPr>
              <w:t>陈赛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教工组五队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教工组六队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1.00465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第五名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0615</w:t>
            </w:r>
            <w:r>
              <w:rPr>
                <w:rFonts w:hint="eastAsia"/>
                <w:lang w:eastAsia="zh-CN"/>
              </w:rPr>
              <w:t>黄异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教青组五队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16.234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0614   0573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马少杰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屠晨坤</w:t>
            </w:r>
            <w:r>
              <w:rPr>
                <w:rFonts w:hint="eastAsia"/>
                <w:lang w:val="en-US" w:eastAsia="zh-CN"/>
              </w:rPr>
              <w:t>7.36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0653</w:t>
            </w:r>
            <w:r>
              <w:rPr>
                <w:rFonts w:hint="eastAsia"/>
                <w:lang w:eastAsia="zh-CN"/>
              </w:rPr>
              <w:t>曹悦德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教工组七队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12.20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0651  0677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毛曦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教工组二队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教工组八队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教工组九队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第六名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0635</w:t>
            </w:r>
            <w:r>
              <w:rPr>
                <w:rFonts w:hint="eastAsia"/>
                <w:lang w:eastAsia="zh-CN"/>
              </w:rPr>
              <w:t>丁加璐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教青组六队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16.755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0693   0691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张文雷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陈晞维</w:t>
            </w:r>
            <w:r>
              <w:rPr>
                <w:rFonts w:hint="eastAsia"/>
                <w:lang w:val="en-US" w:eastAsia="zh-CN"/>
              </w:rPr>
              <w:t>16.40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0673</w:t>
            </w:r>
            <w:r>
              <w:rPr>
                <w:rFonts w:hint="eastAsia"/>
                <w:lang w:eastAsia="zh-CN"/>
              </w:rPr>
              <w:t>江上月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教工组八队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11.88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0591</w:t>
            </w:r>
            <w:r>
              <w:rPr>
                <w:rFonts w:hint="eastAsia"/>
                <w:lang w:eastAsia="zh-CN"/>
              </w:rPr>
              <w:t>吴宏峰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教工组四队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黑体简体" w:eastAsia="方正黑体简体"/>
          <w:b/>
          <w:bCs/>
          <w:sz w:val="32"/>
        </w:rPr>
      </w:pPr>
    </w:p>
    <w:p>
      <w:pPr>
        <w:jc w:val="center"/>
        <w:rPr>
          <w:rFonts w:hint="eastAsia"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</w:t>
      </w:r>
      <w:r>
        <w:rPr>
          <w:rFonts w:hint="eastAsia" w:ascii="方正黑体简体" w:eastAsia="方正黑体简体"/>
          <w:b/>
          <w:bCs/>
          <w:sz w:val="44"/>
          <w:szCs w:val="44"/>
          <w:lang w:eastAsia="zh-CN"/>
        </w:rPr>
        <w:t>二</w:t>
      </w:r>
      <w:r>
        <w:rPr>
          <w:rFonts w:hint="eastAsia" w:ascii="方正黑体简体" w:eastAsia="方正黑体简体"/>
          <w:b/>
          <w:bCs/>
          <w:sz w:val="44"/>
          <w:szCs w:val="44"/>
        </w:rPr>
        <w:t>届运动会成绩公告</w:t>
      </w:r>
    </w:p>
    <w:p>
      <w:pPr>
        <w:jc w:val="center"/>
        <w:rPr>
          <w:rFonts w:hint="eastAsia"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（教工</w:t>
      </w:r>
      <w:r>
        <w:rPr>
          <w:rFonts w:hint="eastAsia" w:ascii="方正黑体简体" w:eastAsia="方正黑体简体"/>
          <w:b/>
          <w:bCs/>
          <w:sz w:val="32"/>
          <w:lang w:eastAsia="zh-CN"/>
        </w:rPr>
        <w:t>女子</w:t>
      </w:r>
      <w:r>
        <w:rPr>
          <w:rFonts w:hint="eastAsia" w:ascii="方正黑体简体" w:eastAsia="方正黑体简体"/>
          <w:b/>
          <w:bCs/>
          <w:sz w:val="32"/>
        </w:rPr>
        <w:t>组）</w:t>
      </w:r>
    </w:p>
    <w:tbl>
      <w:tblPr>
        <w:tblStyle w:val="5"/>
        <w:tblW w:w="12030" w:type="dxa"/>
        <w:tblInd w:w="2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085"/>
        <w:gridCol w:w="2085"/>
        <w:gridCol w:w="2085"/>
        <w:gridCol w:w="1943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76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 xml:space="preserve">             项目</w:t>
            </w:r>
          </w:p>
          <w:p>
            <w:pPr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名次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两人三足</w:t>
            </w:r>
          </w:p>
          <w:p>
            <w:pPr>
              <w:jc w:val="both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（秒）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双手前抛实心球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（米）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定点投篮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4</w:t>
            </w:r>
            <w:r>
              <w:rPr>
                <w:rFonts w:hint="eastAsia" w:ascii="方正黑体简体" w:hAnsi="宋体" w:eastAsia="方正黑体简体"/>
                <w:sz w:val="20"/>
                <w:szCs w:val="20"/>
              </w:rPr>
              <w:t>x</w:t>
            </w:r>
            <w:r>
              <w:rPr>
                <w:rFonts w:hint="eastAsia" w:ascii="方正黑体简体" w:eastAsia="方正黑体简体"/>
                <w:sz w:val="20"/>
                <w:szCs w:val="20"/>
              </w:rPr>
              <w:t>100m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第一名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0685   0686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钟慧   陶嫄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6.966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0644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黄伟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教工组六队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10.46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0686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陶嫄</w:t>
            </w:r>
            <w:r>
              <w:rPr>
                <w:rFonts w:hint="eastAsia"/>
                <w:lang w:eastAsia="zh-CN"/>
              </w:rPr>
              <w:t>教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工组八队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教工组五队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第二名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0598  0599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王文倩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刘宣宣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8.351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0597</w:t>
            </w:r>
            <w:r>
              <w:rPr>
                <w:rFonts w:hint="eastAsia"/>
                <w:lang w:eastAsia="zh-CN"/>
              </w:rPr>
              <w:t>胡莹莹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教工组四队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9.10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0597</w:t>
            </w:r>
            <w:r>
              <w:rPr>
                <w:rFonts w:hint="eastAsia"/>
                <w:lang w:eastAsia="zh-CN"/>
              </w:rPr>
              <w:t>胡莹莹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教工组四队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教工组九队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第三名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0546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张乐乐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刘梅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8.733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0625</w:t>
            </w:r>
            <w:r>
              <w:rPr>
                <w:rFonts w:hint="eastAsia"/>
                <w:lang w:eastAsia="zh-CN"/>
              </w:rPr>
              <w:t>李园园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教工组五队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8.98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0625</w:t>
            </w:r>
            <w:r>
              <w:rPr>
                <w:rFonts w:hint="eastAsia"/>
                <w:lang w:eastAsia="zh-CN"/>
              </w:rPr>
              <w:t>李园园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教工组五队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教工组八队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第四名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0642  0643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程匡迪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田海燕</w:t>
            </w:r>
            <w:r>
              <w:rPr>
                <w:rFonts w:hint="eastAsia"/>
                <w:lang w:val="en-US" w:eastAsia="zh-CN"/>
              </w:rPr>
              <w:t>9.195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0566</w:t>
            </w:r>
            <w:r>
              <w:rPr>
                <w:rFonts w:hint="eastAsia"/>
                <w:lang w:eastAsia="zh-CN"/>
              </w:rPr>
              <w:t>乔婧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教工组二队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8.70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0682</w:t>
            </w:r>
            <w:r>
              <w:rPr>
                <w:rFonts w:hint="eastAsia"/>
                <w:lang w:eastAsia="zh-CN"/>
              </w:rPr>
              <w:t>仇学教工组八队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教工组六队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第五名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0644  0645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黄伟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val="en-US" w:eastAsia="zh-CN"/>
              </w:rPr>
              <w:t>9.238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0681</w:t>
            </w:r>
            <w:r>
              <w:rPr>
                <w:rFonts w:hint="eastAsia"/>
                <w:lang w:eastAsia="zh-CN"/>
              </w:rPr>
              <w:t>赵新艳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教工组八队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8.42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0622  0623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张焕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李飞飞教工组五队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</w:rPr>
              <w:t>第六名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0600   0601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吴丹丹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周露</w:t>
            </w:r>
            <w:r>
              <w:rPr>
                <w:rFonts w:hint="eastAsia"/>
                <w:lang w:val="en-US" w:eastAsia="zh-CN"/>
              </w:rPr>
              <w:t>9.295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0596</w:t>
            </w:r>
            <w:r>
              <w:rPr>
                <w:rFonts w:hint="eastAsia"/>
                <w:lang w:eastAsia="zh-CN"/>
              </w:rPr>
              <w:t>张维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教工组四队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8.28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0641       0656</w:t>
            </w:r>
            <w:r>
              <w:rPr>
                <w:rFonts w:hint="eastAsia"/>
                <w:lang w:eastAsia="zh-CN"/>
              </w:rPr>
              <w:t>孙子棋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张彩云教工组六队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教工组七队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方正黑体简体" w:eastAsia="方正黑体简体"/>
          <w:b/>
          <w:bCs/>
          <w:sz w:val="32"/>
        </w:rPr>
      </w:pPr>
      <w:bookmarkStart w:id="0" w:name="_GoBack"/>
      <w:bookmarkEnd w:id="0"/>
    </w:p>
    <w:sectPr>
      <w:pgSz w:w="16838" w:h="11906" w:orient="landscape"/>
      <w:pgMar w:top="663" w:right="1440" w:bottom="6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45206"/>
    <w:rsid w:val="001823EF"/>
    <w:rsid w:val="00D45206"/>
    <w:rsid w:val="01541FBE"/>
    <w:rsid w:val="01FA494A"/>
    <w:rsid w:val="02863634"/>
    <w:rsid w:val="07572B98"/>
    <w:rsid w:val="08381501"/>
    <w:rsid w:val="084D7C2D"/>
    <w:rsid w:val="098A1833"/>
    <w:rsid w:val="0D4B0060"/>
    <w:rsid w:val="123D7AF8"/>
    <w:rsid w:val="1277225B"/>
    <w:rsid w:val="14A26068"/>
    <w:rsid w:val="14B7278A"/>
    <w:rsid w:val="158043D2"/>
    <w:rsid w:val="18170B93"/>
    <w:rsid w:val="1872382B"/>
    <w:rsid w:val="19B33E37"/>
    <w:rsid w:val="1A0C35CC"/>
    <w:rsid w:val="1AD00D8B"/>
    <w:rsid w:val="1D001020"/>
    <w:rsid w:val="1D6F2959"/>
    <w:rsid w:val="1EDF6033"/>
    <w:rsid w:val="1F7C13B4"/>
    <w:rsid w:val="1FDF1459"/>
    <w:rsid w:val="2009009E"/>
    <w:rsid w:val="20916CFE"/>
    <w:rsid w:val="263F23CC"/>
    <w:rsid w:val="26A768F9"/>
    <w:rsid w:val="26D364C3"/>
    <w:rsid w:val="28ED0D31"/>
    <w:rsid w:val="2A2036AC"/>
    <w:rsid w:val="2B995497"/>
    <w:rsid w:val="2D4D255F"/>
    <w:rsid w:val="2D6F3D99"/>
    <w:rsid w:val="2E2A66CA"/>
    <w:rsid w:val="31B35C97"/>
    <w:rsid w:val="32354F6B"/>
    <w:rsid w:val="323971F4"/>
    <w:rsid w:val="33F66251"/>
    <w:rsid w:val="35B8262E"/>
    <w:rsid w:val="379344BE"/>
    <w:rsid w:val="3A7A2BFC"/>
    <w:rsid w:val="3BB33BFE"/>
    <w:rsid w:val="3C504D81"/>
    <w:rsid w:val="3C822FD1"/>
    <w:rsid w:val="3C8A3C61"/>
    <w:rsid w:val="3D40210B"/>
    <w:rsid w:val="3E143768"/>
    <w:rsid w:val="3E1D07F4"/>
    <w:rsid w:val="3EE71542"/>
    <w:rsid w:val="407441CC"/>
    <w:rsid w:val="44256EDB"/>
    <w:rsid w:val="44CC4EF1"/>
    <w:rsid w:val="466F579B"/>
    <w:rsid w:val="46780629"/>
    <w:rsid w:val="46F76979"/>
    <w:rsid w:val="47B45E32"/>
    <w:rsid w:val="47DB40B8"/>
    <w:rsid w:val="490544DA"/>
    <w:rsid w:val="494A71CD"/>
    <w:rsid w:val="4A1F04AA"/>
    <w:rsid w:val="4D210A97"/>
    <w:rsid w:val="4DBF3E19"/>
    <w:rsid w:val="4DEE4968"/>
    <w:rsid w:val="501A1A7A"/>
    <w:rsid w:val="50AC6DEA"/>
    <w:rsid w:val="513D5054"/>
    <w:rsid w:val="51C01DAA"/>
    <w:rsid w:val="524E3F98"/>
    <w:rsid w:val="55160F28"/>
    <w:rsid w:val="5888724A"/>
    <w:rsid w:val="5A0C06CB"/>
    <w:rsid w:val="5AC36B75"/>
    <w:rsid w:val="5E30045B"/>
    <w:rsid w:val="618B4015"/>
    <w:rsid w:val="652B3207"/>
    <w:rsid w:val="68596C41"/>
    <w:rsid w:val="69200C09"/>
    <w:rsid w:val="6A8504D0"/>
    <w:rsid w:val="6AA35501"/>
    <w:rsid w:val="6E03170B"/>
    <w:rsid w:val="6E4D5003"/>
    <w:rsid w:val="6FEE472F"/>
    <w:rsid w:val="709674C6"/>
    <w:rsid w:val="70C54792"/>
    <w:rsid w:val="724A458E"/>
    <w:rsid w:val="74CB6BAB"/>
    <w:rsid w:val="76B61BCF"/>
    <w:rsid w:val="771F15FE"/>
    <w:rsid w:val="778D1C32"/>
    <w:rsid w:val="78622F0F"/>
    <w:rsid w:val="79121A2E"/>
    <w:rsid w:val="7B93404B"/>
    <w:rsid w:val="7C536688"/>
    <w:rsid w:val="7D615540"/>
    <w:rsid w:val="7DC477E3"/>
    <w:rsid w:val="7F2A03AF"/>
    <w:rsid w:val="7FEC5EE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</Words>
  <Characters>362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2014-10-12T06:11:00Z</dcterms:created>
  <dc:creator>admin</dc:creator>
  <cp:lastModifiedBy>Administrator</cp:lastModifiedBy>
  <dcterms:modified xsi:type="dcterms:W3CDTF">2015-10-28T00:38:13Z</dcterms:modified>
  <dc:title>南京医科大学康达学院第一届运动会成绩公告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